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 учреждение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№272»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ЗНАНИЙ – 1 СЕНТЯБРЯ.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группа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DAF" w:rsidRDefault="00C01DAF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DAF" w:rsidRDefault="00C01DAF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ВЕД: Собрались мы здесь сейчас на веселый детский час.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вы летом отдыхали? Друг по другу то скучали?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Посмотрите ка, ребята, как красиво все вокруг.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куда мы не посмотрим – слева друг и справа друг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Мы сегодня поздравляем всех нас с 1 сентября!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И, конечно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желаем, чтобы год прошел не зря.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Чтоб всему мы научились и друзей себе нашли,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Знаний много получили, что-нибудь изобрели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вдруг придется туго, воспитатель тут как тут,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Мы не </w:t>
      </w:r>
      <w:proofErr w:type="gramStart"/>
      <w:r>
        <w:rPr>
          <w:rFonts w:ascii="Times New Roman" w:hAnsi="Times New Roman"/>
          <w:sz w:val="28"/>
          <w:szCs w:val="28"/>
        </w:rPr>
        <w:t>можем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без друга, развлеченья подождут.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Мы читаем и играем, мы рисуем и поем,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Обученье продолжаем утром, вечером и днем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начала, для порядка отгадаем мы загадки.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Кто альбом раскрасит наш?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конечно, </w:t>
      </w:r>
      <w:r>
        <w:rPr>
          <w:rFonts w:ascii="Times New Roman" w:hAnsi="Times New Roman"/>
          <w:i/>
          <w:iCs/>
          <w:sz w:val="28"/>
          <w:szCs w:val="28"/>
        </w:rPr>
        <w:t>(Карандаш)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Чтобы ручками писать,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Приготовим мы </w:t>
      </w:r>
      <w:r>
        <w:rPr>
          <w:rFonts w:ascii="Times New Roman" w:hAnsi="Times New Roman"/>
          <w:i/>
          <w:iCs/>
          <w:sz w:val="28"/>
          <w:szCs w:val="28"/>
        </w:rPr>
        <w:t>(Тетрадь)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Я у бабушки была, -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нее во всей квартире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Три огромные стола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Ног у каждого - </w:t>
      </w:r>
      <w:r>
        <w:rPr>
          <w:rFonts w:ascii="Times New Roman" w:hAnsi="Times New Roman"/>
          <w:i/>
          <w:iCs/>
          <w:sz w:val="28"/>
          <w:szCs w:val="28"/>
        </w:rPr>
        <w:t>(Четыре)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Проживают в трудной книжке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Хитроумные братишки.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 их, но братья эти</w:t>
      </w:r>
    </w:p>
    <w:p w:rsidR="001A462C" w:rsidRDefault="001A462C" w:rsidP="001A462C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Сосчитают все на свете. </w:t>
      </w:r>
      <w:r>
        <w:rPr>
          <w:rFonts w:ascii="Times New Roman" w:hAnsi="Times New Roman"/>
          <w:i/>
          <w:iCs/>
          <w:sz w:val="28"/>
          <w:szCs w:val="28"/>
        </w:rPr>
        <w:t>(Цифры)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ВЕД: Цифры мы сейчас возьмем с ними мы играть начнем!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АТТРАКЦИОН «ПОСТРОЙСЯ ПО ПОРЯДКУ»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(Две команды по 10 человек.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На каждого надевается табличка с цифрой от 1 до 10. Под музыку разбегаются врассыпную. </w:t>
      </w:r>
      <w:proofErr w:type="gramStart"/>
      <w:r>
        <w:rPr>
          <w:rFonts w:ascii="Times New Roman" w:hAnsi="Times New Roman"/>
          <w:iCs/>
          <w:sz w:val="28"/>
          <w:szCs w:val="28"/>
        </w:rPr>
        <w:t>По окончании музыки строятся по порядку цифр от 1 до 10)</w:t>
      </w:r>
      <w:proofErr w:type="gramEnd"/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ВЕД: Буквы – значки, как бойцы на параде.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  <w:t xml:space="preserve">В строгом порядке </w:t>
      </w:r>
      <w:proofErr w:type="gramStart"/>
      <w:r>
        <w:rPr>
          <w:rFonts w:ascii="Times New Roman" w:hAnsi="Times New Roman"/>
          <w:iCs/>
          <w:sz w:val="28"/>
          <w:szCs w:val="28"/>
        </w:rPr>
        <w:t>построены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 ряд.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Каждый в условленном месте стоит,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А называется все… 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ДЕТИ: Алфавит.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ВЕД: Какая самая первая буква в алфавите? Вы ее назовите!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СЛОВЕСНАЯ ИГРА «ВСЕ НАЧИНАЕТСЯ С БУКВЫ «А»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(Дети по очереди называют слова на букву «а»)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ВЕД: Что такое детский сад? Это город для ребят.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Проживают тут игрушки, куклы, мячики, </w:t>
      </w:r>
      <w:proofErr w:type="gramStart"/>
      <w:r>
        <w:rPr>
          <w:rFonts w:ascii="Times New Roman" w:hAnsi="Times New Roman"/>
          <w:iCs/>
          <w:sz w:val="28"/>
          <w:szCs w:val="28"/>
        </w:rPr>
        <w:t>зверюшки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И петрушки озорные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 машины заводные.</w:t>
      </w:r>
    </w:p>
    <w:p w:rsidR="001A462C" w:rsidRDefault="001A462C" w:rsidP="001A462C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Игры, выдумки и шутки, смех, веселье, прибаутки.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 А время точно идёт и идёт,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скоро начнётся учебный год,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Остались минутки, секунды, мгновенья,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будем скучать, продолжаем веселье.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АТТРАКЦИОН «НАРИСУЙ ВЕСЕЛУЮ РОЖИЦУ»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(Команды по 5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Бегут по одному к мольберту, рисуют по одной части лица. </w:t>
      </w:r>
      <w:proofErr w:type="gramStart"/>
      <w:r>
        <w:rPr>
          <w:rFonts w:ascii="Times New Roman" w:hAnsi="Times New Roman"/>
          <w:sz w:val="28"/>
          <w:szCs w:val="28"/>
        </w:rPr>
        <w:t>Кто быстрее)</w:t>
      </w:r>
      <w:proofErr w:type="gramEnd"/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Чтобы быть всегда здоровым, надо быть всегда веселым,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Песня греет, смех бодрит, танец душу веселит!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Будем снова удивлять, предлагаю станцевать.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Ведь движенье - это клад! Выходите танцевать! 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ТАНЕЦ «Дружба»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ВЕД: Слушайте ребятки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Сказочные загадки,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1.Носит ключик золотой,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Кто же этот мальчик милый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Деревянный… (</w:t>
      </w:r>
      <w:r>
        <w:rPr>
          <w:rStyle w:val="a3"/>
          <w:rFonts w:ascii="Times New Roman" w:hAnsi="Times New Roman"/>
          <w:sz w:val="28"/>
          <w:szCs w:val="28"/>
        </w:rPr>
        <w:t>Буратино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2.Живет она в болоте,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Стрелу все стережет,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А по ночам страдает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жениха зовет,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Зеленая квакушка,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А звать ее… (</w:t>
      </w:r>
      <w:r>
        <w:rPr>
          <w:rStyle w:val="a3"/>
          <w:rFonts w:ascii="Times New Roman" w:hAnsi="Times New Roman"/>
          <w:sz w:val="28"/>
          <w:szCs w:val="28"/>
        </w:rPr>
        <w:t>Царевна-Лягушка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sz w:val="28"/>
          <w:szCs w:val="28"/>
        </w:rPr>
        <w:tab/>
        <w:t>3.Это что за пирожок,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У него румяный бок,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По сусекам он метен,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По амбарам он </w:t>
      </w:r>
      <w:proofErr w:type="spellStart"/>
      <w:r>
        <w:rPr>
          <w:rFonts w:ascii="Times New Roman" w:hAnsi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Подскажи скорей дружок, кто же это? (</w:t>
      </w:r>
      <w:r>
        <w:rPr>
          <w:rStyle w:val="a3"/>
          <w:rFonts w:ascii="Times New Roman" w:hAnsi="Times New Roman"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4.Веселушка-хохотушка,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Очень древняя старушка,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Топит печку жарко,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Глаза сияют ярко.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На метле она летает.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Лес и сказки охраняет,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Дом стоит на курьей ножке,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Она зовется…(</w:t>
      </w:r>
      <w:r>
        <w:rPr>
          <w:rStyle w:val="a3"/>
          <w:rFonts w:ascii="Times New Roman" w:hAnsi="Times New Roman"/>
          <w:sz w:val="28"/>
          <w:szCs w:val="28"/>
        </w:rPr>
        <w:t xml:space="preserve">Бабкой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Ежкой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АТТРАКЦИОН «БАБА-ЯГА» 2 команды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(Каждой команде дается ведро и метла.</w:t>
      </w:r>
      <w:proofErr w:type="gramEnd"/>
      <w:r>
        <w:rPr>
          <w:rFonts w:ascii="Times New Roman" w:hAnsi="Times New Roman"/>
          <w:sz w:val="28"/>
          <w:szCs w:val="28"/>
        </w:rPr>
        <w:t xml:space="preserve"> Нужно встать в ведро одной ногой, взять в руки метлу. </w:t>
      </w:r>
      <w:proofErr w:type="gramStart"/>
      <w:r>
        <w:rPr>
          <w:rFonts w:ascii="Times New Roman" w:hAnsi="Times New Roman"/>
          <w:sz w:val="28"/>
          <w:szCs w:val="28"/>
        </w:rPr>
        <w:t>Бежать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отталкиваясь метлой.)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Для другой команды, дети, предлагаю новую эстафету.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«ПРОПОЛЗИ И ПОИГРАЙ»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проползают в туннеле, добегают до металлофона, играют на нем и бегут обратно, передавая эстафету следующему участнику.)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Проведем мы испытание и проверим ваши знания.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лето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небось забыли? Чему вас в садике учили?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1,2,3,4,5-все мы можем сосчитать!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вопрос мой отвечайте, </w:t>
      </w:r>
      <w:proofErr w:type="gramStart"/>
      <w:r>
        <w:rPr>
          <w:rFonts w:ascii="Times New Roman" w:hAnsi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/>
          <w:sz w:val="28"/>
          <w:szCs w:val="28"/>
        </w:rPr>
        <w:t xml:space="preserve"> считайте!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хвостов у шести котов? 6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носиков у восьми песиков? 8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ушек у двух старушек? 4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ушей у трех мышей? 6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пальчиков на руках у мальчиков? 10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у девочек? 10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стены стоят кадушки, в каждой ровно по лягушке.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Сколько было здесь лягушек, если было шесть кадушек?  6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Вы отлично отвечали, но давно не танцевали.</w:t>
      </w:r>
    </w:p>
    <w:p w:rsidR="001A462C" w:rsidRDefault="001A462C" w:rsidP="001A46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Предлагаю в пары встать, буги-вуги танцевать.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«БУГИ-ВУГИ»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ВЕД: Наш праздник заканчивается, а новый учебный год - начинается!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пускай немало славных,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Разных дней в календаре,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один из самых главных-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Самый первый в сентябре!</w:t>
      </w:r>
    </w:p>
    <w:p w:rsidR="001A462C" w:rsidRDefault="001A462C" w:rsidP="001A46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Еще раз поздравляем всех детей и воспитателей с праздником, Днем знаний! 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ШКОЛЬНАЯ МУЗЫКА.</w:t>
      </w:r>
    </w:p>
    <w:p w:rsidR="001A462C" w:rsidRDefault="001A462C" w:rsidP="001A46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УГОЩАЮТСЯ.</w:t>
      </w:r>
    </w:p>
    <w:p w:rsidR="00876C96" w:rsidRDefault="00876C96"/>
    <w:sectPr w:rsidR="00876C96" w:rsidSect="00A74CD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2C"/>
    <w:rsid w:val="001A462C"/>
    <w:rsid w:val="003F5CDF"/>
    <w:rsid w:val="00876C96"/>
    <w:rsid w:val="00A74CD8"/>
    <w:rsid w:val="00C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A46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A4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2021-08-31T02:13:00Z</cp:lastPrinted>
  <dcterms:created xsi:type="dcterms:W3CDTF">2021-08-30T12:52:00Z</dcterms:created>
  <dcterms:modified xsi:type="dcterms:W3CDTF">2021-11-13T11:07:00Z</dcterms:modified>
</cp:coreProperties>
</file>